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381959E" w:rsidR="003E7E11" w:rsidRDefault="0C850540" w:rsidP="260B5ADB">
      <w:bookmarkStart w:id="0" w:name="_GoBack"/>
      <w:r>
        <w:rPr>
          <w:noProof/>
        </w:rPr>
        <w:drawing>
          <wp:inline distT="0" distB="0" distL="0" distR="0" wp14:anchorId="47A22082" wp14:editId="260B5ADB">
            <wp:extent cx="8353426" cy="5140569"/>
            <wp:effectExtent l="0" t="0" r="0" b="0"/>
            <wp:docPr id="505058997" name="Picture 505058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426" cy="514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E0083">
        <w:br/>
      </w:r>
    </w:p>
    <w:sectPr w:rsidR="003E7E11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EB600" w14:textId="77777777" w:rsidR="00000000" w:rsidRDefault="00EE0083">
      <w:pPr>
        <w:spacing w:after="0" w:line="240" w:lineRule="auto"/>
      </w:pPr>
      <w:r>
        <w:separator/>
      </w:r>
    </w:p>
  </w:endnote>
  <w:endnote w:type="continuationSeparator" w:id="0">
    <w:p w14:paraId="68C013B3" w14:textId="77777777" w:rsidR="00000000" w:rsidRDefault="00EE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60B5ADB" w:rsidRPr="00EE0083" w14:paraId="2F925731" w14:textId="77777777" w:rsidTr="260B5ADB">
      <w:tc>
        <w:tcPr>
          <w:tcW w:w="4320" w:type="dxa"/>
        </w:tcPr>
        <w:p w14:paraId="58917CEA" w14:textId="3E4EBB93" w:rsidR="260B5ADB" w:rsidRDefault="260B5ADB" w:rsidP="260B5ADB">
          <w:pPr>
            <w:pStyle w:val="Header"/>
            <w:ind w:left="-115"/>
          </w:pPr>
        </w:p>
      </w:tc>
      <w:tc>
        <w:tcPr>
          <w:tcW w:w="4320" w:type="dxa"/>
        </w:tcPr>
        <w:p w14:paraId="3BD30C19" w14:textId="2E0D0338" w:rsidR="260B5ADB" w:rsidRDefault="260B5ADB" w:rsidP="260B5ADB">
          <w:pPr>
            <w:pStyle w:val="Header"/>
            <w:jc w:val="center"/>
          </w:pPr>
        </w:p>
      </w:tc>
      <w:tc>
        <w:tcPr>
          <w:tcW w:w="4320" w:type="dxa"/>
        </w:tcPr>
        <w:p w14:paraId="3E97C8C1" w14:textId="69D0082F" w:rsidR="260B5ADB" w:rsidRPr="00EE0083" w:rsidRDefault="260B5ADB" w:rsidP="260B5ADB">
          <w:pPr>
            <w:pStyle w:val="Header"/>
            <w:ind w:right="-115"/>
            <w:jc w:val="right"/>
            <w:rPr>
              <w:rFonts w:ascii="Arial" w:hAnsi="Arial" w:cs="Arial"/>
            </w:rPr>
          </w:pPr>
          <w:r w:rsidRPr="00EE0083">
            <w:rPr>
              <w:rFonts w:ascii="Arial" w:hAnsi="Arial" w:cs="Arial"/>
            </w:rPr>
            <w:t>Appendix G</w:t>
          </w:r>
        </w:p>
      </w:tc>
    </w:tr>
  </w:tbl>
  <w:p w14:paraId="62C6ECBE" w14:textId="5CE29810" w:rsidR="260B5ADB" w:rsidRDefault="260B5ADB" w:rsidP="260B5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2B25D" w14:textId="77777777" w:rsidR="00000000" w:rsidRDefault="00EE0083">
      <w:pPr>
        <w:spacing w:after="0" w:line="240" w:lineRule="auto"/>
      </w:pPr>
      <w:r>
        <w:separator/>
      </w:r>
    </w:p>
  </w:footnote>
  <w:footnote w:type="continuationSeparator" w:id="0">
    <w:p w14:paraId="4CB01B86" w14:textId="77777777" w:rsidR="00000000" w:rsidRDefault="00EE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60B5ADB" w14:paraId="69CE22BE" w14:textId="77777777" w:rsidTr="260B5ADB">
      <w:tc>
        <w:tcPr>
          <w:tcW w:w="4320" w:type="dxa"/>
        </w:tcPr>
        <w:p w14:paraId="4CC8C7E7" w14:textId="19B106A1" w:rsidR="260B5ADB" w:rsidRDefault="260B5ADB" w:rsidP="260B5ADB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974DC59" wp14:editId="51AA4C0E">
                <wp:extent cx="2352675" cy="952500"/>
                <wp:effectExtent l="0" t="0" r="0" b="0"/>
                <wp:docPr id="1051199682" name="Picture 1051199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6ED61486" w14:textId="17485822" w:rsidR="260B5ADB" w:rsidRDefault="260B5ADB" w:rsidP="00EE0083">
          <w:pPr>
            <w:pStyle w:val="Header"/>
          </w:pPr>
        </w:p>
      </w:tc>
      <w:tc>
        <w:tcPr>
          <w:tcW w:w="4320" w:type="dxa"/>
        </w:tcPr>
        <w:p w14:paraId="4DDA840C" w14:textId="2D17F5F2" w:rsidR="260B5ADB" w:rsidRDefault="260B5ADB" w:rsidP="260B5ADB">
          <w:pPr>
            <w:pStyle w:val="Header"/>
            <w:ind w:right="-115"/>
            <w:jc w:val="right"/>
          </w:pPr>
        </w:p>
      </w:tc>
    </w:tr>
  </w:tbl>
  <w:p w14:paraId="10FC6AF9" w14:textId="35CAA6C9" w:rsidR="260B5ADB" w:rsidRDefault="260B5ADB" w:rsidP="260B5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F86B05"/>
    <w:rsid w:val="003E7E11"/>
    <w:rsid w:val="00EE0083"/>
    <w:rsid w:val="0683C144"/>
    <w:rsid w:val="0C850540"/>
    <w:rsid w:val="0E20D5A1"/>
    <w:rsid w:val="260B5ADB"/>
    <w:rsid w:val="6BF8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6B05"/>
  <w15:chartTrackingRefBased/>
  <w15:docId w15:val="{8780AED3-5FF5-4AD3-A3B8-A03F17BF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5100a-9987-483e-8432-28dca7395503">
      <Terms xmlns="http://schemas.microsoft.com/office/infopath/2007/PartnerControls"/>
    </lcf76f155ced4ddcb4097134ff3c332f>
    <TaxCatchAll xmlns="f9facbfe-2bc3-4025-8ad2-c2c0d8e1c0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E12C4B150848915510957A6C65A3" ma:contentTypeVersion="16" ma:contentTypeDescription="Create a new document." ma:contentTypeScope="" ma:versionID="62778c8b04e28178bd3bafc435e27906">
  <xsd:schema xmlns:xsd="http://www.w3.org/2001/XMLSchema" xmlns:xs="http://www.w3.org/2001/XMLSchema" xmlns:p="http://schemas.microsoft.com/office/2006/metadata/properties" xmlns:ns2="48c5100a-9987-483e-8432-28dca7395503" xmlns:ns3="f9facbfe-2bc3-4025-8ad2-c2c0d8e1c0f8" targetNamespace="http://schemas.microsoft.com/office/2006/metadata/properties" ma:root="true" ma:fieldsID="701c3eb36eccbc18003aee8429a3d746" ns2:_="" ns3:_="">
    <xsd:import namespace="48c5100a-9987-483e-8432-28dca7395503"/>
    <xsd:import namespace="f9facbfe-2bc3-4025-8ad2-c2c0d8e1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100a-9987-483e-8432-28dca7395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3cbe9a-2e33-411d-b3bb-2ceb042da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acbfe-2bc3-4025-8ad2-c2c0d8e1c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28fd0d-8f95-4415-b9c5-bb93bc80132e}" ma:internalName="TaxCatchAll" ma:showField="CatchAllData" ma:web="f9facbfe-2bc3-4025-8ad2-c2c0d8e1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9B078-E711-4A8D-A841-79674354290C}">
  <ds:schemaRefs>
    <ds:schemaRef ds:uri="http://purl.org/dc/dcmitype/"/>
    <ds:schemaRef ds:uri="http://purl.org/dc/terms/"/>
    <ds:schemaRef ds:uri="48c5100a-9987-483e-8432-28dca739550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9facbfe-2bc3-4025-8ad2-c2c0d8e1c0f8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5665A56-7010-43ED-A528-A315B1F17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24026-5CAF-401C-A5D0-7A258D0FA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100a-9987-483e-8432-28dca7395503"/>
    <ds:schemaRef ds:uri="f9facbfe-2bc3-4025-8ad2-c2c0d8e1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Trimble</dc:creator>
  <cp:keywords/>
  <dc:description/>
  <cp:lastModifiedBy>Victoria Trimble</cp:lastModifiedBy>
  <cp:revision>2</cp:revision>
  <cp:lastPrinted>2022-11-16T11:36:00Z</cp:lastPrinted>
  <dcterms:created xsi:type="dcterms:W3CDTF">2022-10-25T10:21:00Z</dcterms:created>
  <dcterms:modified xsi:type="dcterms:W3CDTF">2022-11-16T14:54:00Z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0x010100F18AE12C4B150848915510957A6C65A3</vt:lpwstr>
  </property>
  <property fmtid="{D5CDD505-2E9C-101B-9397-08002B2CF9AE}" pid="3" name="MediaServiceImageTags">
    <vt:lpwstr/>
  </property>
</Properties>
</file>